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F1" w:rsidRPr="00F10513" w:rsidRDefault="00E715F1" w:rsidP="00E71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513">
        <w:rPr>
          <w:rFonts w:ascii="Times New Roman" w:eastAsia="Times New Roman" w:hAnsi="Times New Roman" w:cs="Times New Roman"/>
          <w:sz w:val="24"/>
          <w:szCs w:val="24"/>
        </w:rPr>
        <w:t>РАСПИСАНИЕ</w:t>
      </w:r>
    </w:p>
    <w:p w:rsidR="00E715F1" w:rsidRPr="00F10513" w:rsidRDefault="00E715F1" w:rsidP="00E71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513">
        <w:rPr>
          <w:rFonts w:ascii="Times New Roman" w:eastAsia="Times New Roman" w:hAnsi="Times New Roman" w:cs="Times New Roman"/>
          <w:sz w:val="24"/>
          <w:szCs w:val="24"/>
        </w:rPr>
        <w:t xml:space="preserve">Фильмов «Киномарафон </w:t>
      </w:r>
      <w:r w:rsidRPr="00F10513">
        <w:rPr>
          <w:rFonts w:ascii="Times New Roman" w:eastAsia="Times New Roman" w:hAnsi="Times New Roman" w:cs="Times New Roman"/>
          <w:sz w:val="24"/>
          <w:szCs w:val="24"/>
          <w:lang w:val="en-US"/>
        </w:rPr>
        <w:t>ARCTIC</w:t>
      </w:r>
      <w:r w:rsidRPr="00F10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513">
        <w:rPr>
          <w:rFonts w:ascii="Times New Roman" w:eastAsia="Times New Roman" w:hAnsi="Times New Roman" w:cs="Times New Roman"/>
          <w:sz w:val="24"/>
          <w:szCs w:val="24"/>
          <w:lang w:val="en-US"/>
        </w:rPr>
        <w:t>OPEN</w:t>
      </w:r>
      <w:r w:rsidRPr="00F105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715F1" w:rsidRPr="00092624" w:rsidRDefault="00092624" w:rsidP="00E715F1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 Онега</w:t>
      </w:r>
      <w:bookmarkStart w:id="0" w:name="_GoBack"/>
      <w:bookmarkEnd w:id="0"/>
    </w:p>
    <w:p w:rsidR="00E715F1" w:rsidRPr="00F10513" w:rsidRDefault="00E715F1" w:rsidP="00E71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5F1" w:rsidRPr="00F10513" w:rsidRDefault="00E715F1" w:rsidP="00E71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5954"/>
      </w:tblGrid>
      <w:tr w:rsidR="00F10513" w:rsidRPr="00F10513" w:rsidTr="00122B0C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«ТИЦ Онежского района»</w:t>
            </w:r>
            <w:r w:rsidRPr="00F10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0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F10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F10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нега</w:t>
            </w:r>
            <w:proofErr w:type="spellEnd"/>
            <w:r w:rsidRPr="00F10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пр-т Кирова, 67</w:t>
            </w:r>
          </w:p>
        </w:tc>
      </w:tr>
      <w:tr w:rsidR="00E715F1" w:rsidRPr="00F10513" w:rsidTr="00E71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F1" w:rsidRPr="00F10513" w:rsidRDefault="00E7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F1" w:rsidRPr="00F10513" w:rsidRDefault="00E7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F1" w:rsidRPr="00F10513" w:rsidRDefault="00E7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F1" w:rsidRPr="00F10513" w:rsidRDefault="00E7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3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</w:tr>
      <w:tr w:rsidR="00E715F1" w:rsidRPr="00F10513" w:rsidTr="00E71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F1" w:rsidRPr="00F10513" w:rsidRDefault="00E7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F1" w:rsidRPr="00F10513" w:rsidRDefault="00E7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3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F1" w:rsidRPr="00F10513" w:rsidRDefault="00E7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F1" w:rsidRPr="00F10513" w:rsidRDefault="00E715F1" w:rsidP="00E715F1">
            <w:pPr>
              <w:pStyle w:val="p2"/>
              <w:spacing w:before="0" w:beforeAutospacing="0" w:after="0" w:afterAutospacing="0"/>
            </w:pPr>
            <w:r w:rsidRPr="00F10513">
              <w:rPr>
                <w:rStyle w:val="s2"/>
              </w:rPr>
              <w:t xml:space="preserve">ПРОГРАММА №2 - </w:t>
            </w:r>
          </w:p>
          <w:p w:rsidR="00E715F1" w:rsidRPr="00F10513" w:rsidRDefault="00E715F1" w:rsidP="00E715F1">
            <w:pPr>
              <w:pStyle w:val="p2"/>
              <w:spacing w:before="0" w:beforeAutospacing="0" w:after="0" w:afterAutospacing="0"/>
            </w:pPr>
            <w:r w:rsidRPr="00F10513">
              <w:rPr>
                <w:rStyle w:val="s2"/>
              </w:rPr>
              <w:t>Продолжительность сеанса - 1 час 32 мин</w:t>
            </w:r>
            <w:r w:rsidRPr="00F10513">
              <w:t xml:space="preserve"> </w:t>
            </w:r>
            <w:r w:rsidRPr="00F10513">
              <w:rPr>
                <w:rStyle w:val="s2"/>
              </w:rPr>
              <w:t>16+</w:t>
            </w:r>
            <w:r w:rsidRPr="00F10513">
              <w:br/>
            </w:r>
            <w:r w:rsidRPr="00F10513">
              <w:rPr>
                <w:rStyle w:val="s3"/>
              </w:rPr>
              <w:t>1. «ТЕРИБЕРКА. LIVE» 12+</w:t>
            </w:r>
          </w:p>
          <w:p w:rsidR="00E715F1" w:rsidRPr="00F10513" w:rsidRDefault="00E715F1" w:rsidP="00E715F1">
            <w:pPr>
              <w:pStyle w:val="p2"/>
              <w:spacing w:before="0" w:beforeAutospacing="0" w:after="0" w:afterAutospacing="0"/>
            </w:pPr>
            <w:r w:rsidRPr="00F10513">
              <w:rPr>
                <w:rStyle w:val="s4"/>
              </w:rPr>
              <w:t>2. «ЧИСТЫЙ ВЗГЛЯД» 12+</w:t>
            </w:r>
          </w:p>
          <w:p w:rsidR="00E715F1" w:rsidRPr="00F10513" w:rsidRDefault="00E715F1" w:rsidP="00E715F1">
            <w:pPr>
              <w:pStyle w:val="p2"/>
              <w:spacing w:before="0" w:beforeAutospacing="0" w:after="0" w:afterAutospacing="0"/>
            </w:pPr>
            <w:r w:rsidRPr="00F10513">
              <w:rPr>
                <w:rStyle w:val="s3"/>
              </w:rPr>
              <w:t>3. «АННА И ВАНО. ВАННА И ВИНО»  16+</w:t>
            </w:r>
          </w:p>
        </w:tc>
      </w:tr>
      <w:tr w:rsidR="00E715F1" w:rsidRPr="00F10513" w:rsidTr="00E71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F1" w:rsidRPr="00F10513" w:rsidRDefault="00E7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F1" w:rsidRPr="00F10513" w:rsidRDefault="00E7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3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F1" w:rsidRPr="00F10513" w:rsidRDefault="00E7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F1" w:rsidRPr="00F10513" w:rsidRDefault="00E715F1" w:rsidP="00E715F1">
            <w:pPr>
              <w:pStyle w:val="p2"/>
              <w:spacing w:before="0" w:beforeAutospacing="0" w:after="0" w:afterAutospacing="0"/>
            </w:pPr>
            <w:r w:rsidRPr="00F10513">
              <w:rPr>
                <w:rStyle w:val="s2"/>
              </w:rPr>
              <w:t>ПРОГРАММА №6</w:t>
            </w:r>
            <w:r w:rsidRPr="00F10513">
              <w:br/>
            </w:r>
            <w:r w:rsidRPr="00F10513">
              <w:rPr>
                <w:rStyle w:val="s2"/>
              </w:rPr>
              <w:t>Продолжительность сеанса - 1 час 32 мин16+</w:t>
            </w:r>
          </w:p>
          <w:p w:rsidR="00E715F1" w:rsidRPr="00F10513" w:rsidRDefault="00E715F1" w:rsidP="00E715F1">
            <w:pPr>
              <w:pStyle w:val="p3"/>
              <w:spacing w:before="0" w:beforeAutospacing="0" w:after="0" w:afterAutospacing="0"/>
            </w:pPr>
            <w:r w:rsidRPr="00F10513">
              <w:rPr>
                <w:rStyle w:val="s3"/>
              </w:rPr>
              <w:t xml:space="preserve">1. </w:t>
            </w:r>
            <w:r w:rsidRPr="00F10513">
              <w:rPr>
                <w:rStyle w:val="s4"/>
              </w:rPr>
              <w:t>«СВЕТЛЯЧОК» </w:t>
            </w:r>
          </w:p>
          <w:p w:rsidR="00E715F1" w:rsidRPr="00F10513" w:rsidRDefault="00E715F1" w:rsidP="00E715F1">
            <w:pPr>
              <w:pStyle w:val="p2"/>
              <w:spacing w:before="0" w:beforeAutospacing="0" w:after="0" w:afterAutospacing="0"/>
            </w:pPr>
            <w:r w:rsidRPr="00F10513">
              <w:rPr>
                <w:rStyle w:val="s3"/>
              </w:rPr>
              <w:t xml:space="preserve">2. «В СТОРОНЕ» </w:t>
            </w:r>
            <w:r w:rsidRPr="00F10513">
              <w:br/>
            </w:r>
            <w:r w:rsidRPr="00F10513">
              <w:rPr>
                <w:rStyle w:val="s3"/>
              </w:rPr>
              <w:t>3. «ГЭСЛО. Исчезнувшая экспедиция» 12+</w:t>
            </w:r>
          </w:p>
        </w:tc>
      </w:tr>
      <w:tr w:rsidR="00E715F1" w:rsidRPr="00F10513" w:rsidTr="00E71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F1" w:rsidRPr="00F10513" w:rsidRDefault="00E7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F1" w:rsidRPr="00F10513" w:rsidRDefault="00E7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3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F1" w:rsidRPr="00F10513" w:rsidRDefault="00E7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F1" w:rsidRPr="00F10513" w:rsidRDefault="00E715F1" w:rsidP="00E715F1">
            <w:pPr>
              <w:pStyle w:val="p2"/>
              <w:spacing w:before="0" w:beforeAutospacing="0" w:after="0" w:afterAutospacing="0"/>
            </w:pPr>
            <w:r w:rsidRPr="00F10513">
              <w:rPr>
                <w:rStyle w:val="s2"/>
              </w:rPr>
              <w:t>ПРОГРАММА №8</w:t>
            </w:r>
            <w:r w:rsidRPr="00F10513">
              <w:br/>
            </w:r>
            <w:r w:rsidRPr="00F10513">
              <w:rPr>
                <w:rStyle w:val="s2"/>
              </w:rPr>
              <w:t>Продолжительность сеанса - 1 час 20 мин</w:t>
            </w:r>
            <w:r w:rsidRPr="00F10513">
              <w:t xml:space="preserve"> </w:t>
            </w:r>
            <w:r w:rsidRPr="00F10513">
              <w:rPr>
                <w:rStyle w:val="s2"/>
              </w:rPr>
              <w:t>12+</w:t>
            </w:r>
          </w:p>
          <w:p w:rsidR="00E715F1" w:rsidRPr="00F10513" w:rsidRDefault="00E715F1" w:rsidP="00E715F1">
            <w:pPr>
              <w:pStyle w:val="p2"/>
              <w:spacing w:before="0" w:beforeAutospacing="0" w:after="0" w:afterAutospacing="0"/>
            </w:pPr>
            <w:r w:rsidRPr="00F10513">
              <w:rPr>
                <w:rStyle w:val="s5"/>
              </w:rPr>
              <w:t>1. </w:t>
            </w:r>
            <w:r w:rsidRPr="00F10513">
              <w:rPr>
                <w:rStyle w:val="s4"/>
              </w:rPr>
              <w:t xml:space="preserve">«ЭКСПЕДИЦИЯ НА КРАЙ ЗЕМЛИ» </w:t>
            </w:r>
          </w:p>
          <w:p w:rsidR="00E715F1" w:rsidRPr="00F10513" w:rsidRDefault="00E715F1" w:rsidP="00E715F1">
            <w:pPr>
              <w:pStyle w:val="p2"/>
              <w:spacing w:before="0" w:beforeAutospacing="0" w:after="0" w:afterAutospacing="0"/>
            </w:pPr>
            <w:r w:rsidRPr="00F10513">
              <w:rPr>
                <w:rStyle w:val="s4"/>
              </w:rPr>
              <w:t xml:space="preserve">2. «РАСХОДЪ» </w:t>
            </w:r>
          </w:p>
          <w:p w:rsidR="00E715F1" w:rsidRPr="00F10513" w:rsidRDefault="00E715F1" w:rsidP="00E715F1">
            <w:pPr>
              <w:pStyle w:val="p2"/>
              <w:spacing w:before="0" w:beforeAutospacing="0" w:after="0" w:afterAutospacing="0"/>
            </w:pPr>
            <w:r w:rsidRPr="00F10513">
              <w:rPr>
                <w:rStyle w:val="s3"/>
              </w:rPr>
              <w:t>3. «ДЕДУШКА»</w:t>
            </w:r>
          </w:p>
        </w:tc>
      </w:tr>
      <w:tr w:rsidR="00F10513" w:rsidRPr="00F10513" w:rsidTr="00201359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 w:rsidP="00F10513">
            <w:pPr>
              <w:pStyle w:val="p2"/>
              <w:spacing w:before="0" w:beforeAutospacing="0" w:after="0" w:afterAutospacing="0"/>
              <w:jc w:val="center"/>
              <w:rPr>
                <w:rStyle w:val="s2"/>
              </w:rPr>
            </w:pPr>
            <w:r>
              <w:t>Ч</w:t>
            </w:r>
            <w:r w:rsidRPr="00F10513">
              <w:t xml:space="preserve">итальном зале Центральной библиотеки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нега</w:t>
            </w:r>
            <w:proofErr w:type="spellEnd"/>
            <w:r>
              <w:t xml:space="preserve">, </w:t>
            </w:r>
            <w:proofErr w:type="spellStart"/>
            <w:r>
              <w:t>ул.Шаревского</w:t>
            </w:r>
            <w:proofErr w:type="spellEnd"/>
            <w:r>
              <w:t>, д.4</w:t>
            </w:r>
          </w:p>
        </w:tc>
      </w:tr>
      <w:tr w:rsidR="00F10513" w:rsidRPr="00F10513" w:rsidTr="00E71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092624" w:rsidP="00F10513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 xml:space="preserve">ПРОГРАММА №2 </w:t>
            </w:r>
            <w:r w:rsidR="00F10513" w:rsidRPr="00F10513">
              <w:rPr>
                <w:rStyle w:val="s2"/>
              </w:rPr>
              <w:t xml:space="preserve"> </w:t>
            </w:r>
          </w:p>
          <w:p w:rsidR="00F10513" w:rsidRPr="00F10513" w:rsidRDefault="00F10513" w:rsidP="00F10513">
            <w:pPr>
              <w:pStyle w:val="p2"/>
              <w:spacing w:before="0" w:beforeAutospacing="0" w:after="0" w:afterAutospacing="0"/>
            </w:pPr>
            <w:r w:rsidRPr="00F10513">
              <w:rPr>
                <w:rStyle w:val="s2"/>
              </w:rPr>
              <w:t>Продолжительность сеанса - 1 час 32 мин</w:t>
            </w:r>
            <w:r w:rsidRPr="00F10513">
              <w:t xml:space="preserve"> </w:t>
            </w:r>
            <w:r w:rsidRPr="00F10513">
              <w:rPr>
                <w:rStyle w:val="s2"/>
              </w:rPr>
              <w:t>16+</w:t>
            </w:r>
            <w:r w:rsidRPr="00F10513">
              <w:br/>
            </w:r>
            <w:r w:rsidRPr="00F10513">
              <w:rPr>
                <w:rStyle w:val="s3"/>
              </w:rPr>
              <w:t>1. «ТЕРИБЕРКА. LIVE» 12+</w:t>
            </w:r>
          </w:p>
          <w:p w:rsidR="00F10513" w:rsidRPr="00F10513" w:rsidRDefault="00F10513" w:rsidP="00F10513">
            <w:pPr>
              <w:pStyle w:val="p2"/>
              <w:spacing w:before="0" w:beforeAutospacing="0" w:after="0" w:afterAutospacing="0"/>
            </w:pPr>
            <w:r w:rsidRPr="00F10513">
              <w:rPr>
                <w:rStyle w:val="s4"/>
              </w:rPr>
              <w:t>2. «ЧИСТЫЙ ВЗГЛЯД» 12+</w:t>
            </w:r>
          </w:p>
          <w:p w:rsidR="00F10513" w:rsidRPr="00F10513" w:rsidRDefault="00F10513" w:rsidP="00F10513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 w:rsidRPr="00F10513">
              <w:rPr>
                <w:rStyle w:val="s3"/>
              </w:rPr>
              <w:t>3. «АННА И ВАНО. ВАННА И ВИНО»  16+</w:t>
            </w:r>
          </w:p>
        </w:tc>
      </w:tr>
      <w:tr w:rsidR="00F10513" w:rsidRPr="00F10513" w:rsidTr="00E71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Default="00F10513" w:rsidP="00F10513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ПРОГРАММА №3</w:t>
            </w:r>
            <w:r>
              <w:br/>
            </w:r>
            <w:r>
              <w:rPr>
                <w:rStyle w:val="s2"/>
              </w:rPr>
              <w:t>Продолжительность сеанса - 1 час 32 мин12+</w:t>
            </w:r>
          </w:p>
          <w:p w:rsidR="00F10513" w:rsidRPr="00F10513" w:rsidRDefault="00F10513" w:rsidP="00F10513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>
              <w:rPr>
                <w:rStyle w:val="s3"/>
              </w:rPr>
              <w:t>1. «ТЕРРИТОРИЯ КУВАЕВА» </w:t>
            </w:r>
          </w:p>
        </w:tc>
      </w:tr>
      <w:tr w:rsidR="00F10513" w:rsidRPr="00F10513" w:rsidTr="00D87B95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Default="00F10513" w:rsidP="00F10513">
            <w:pPr>
              <w:pStyle w:val="p2"/>
              <w:spacing w:before="0" w:beforeAutospacing="0" w:after="0" w:afterAutospacing="0"/>
              <w:jc w:val="center"/>
            </w:pPr>
            <w:r w:rsidRPr="00F10513">
              <w:t xml:space="preserve">Молодежный ресурсный центр МБУК "Онежский Дворец культуры" </w:t>
            </w:r>
          </w:p>
          <w:p w:rsidR="00F10513" w:rsidRPr="00F10513" w:rsidRDefault="00F10513" w:rsidP="00F10513">
            <w:pPr>
              <w:pStyle w:val="p2"/>
              <w:spacing w:before="0" w:beforeAutospacing="0" w:after="0" w:afterAutospacing="0"/>
              <w:jc w:val="center"/>
              <w:rPr>
                <w:rStyle w:val="s2"/>
              </w:rPr>
            </w:pPr>
            <w:proofErr w:type="spellStart"/>
            <w:r w:rsidRPr="00F10513">
              <w:t>г</w:t>
            </w:r>
            <w:proofErr w:type="gramStart"/>
            <w:r w:rsidRPr="00F10513">
              <w:t>.О</w:t>
            </w:r>
            <w:proofErr w:type="gramEnd"/>
            <w:r w:rsidRPr="00F10513">
              <w:t>нега</w:t>
            </w:r>
            <w:proofErr w:type="spellEnd"/>
            <w:r w:rsidRPr="00F10513">
              <w:t xml:space="preserve">, </w:t>
            </w:r>
            <w:proofErr w:type="spellStart"/>
            <w:r w:rsidRPr="00F10513">
              <w:t>пр.Октябрьский</w:t>
            </w:r>
            <w:proofErr w:type="spellEnd"/>
            <w:r w:rsidRPr="00F10513">
              <w:t>, д.147</w:t>
            </w:r>
          </w:p>
        </w:tc>
      </w:tr>
      <w:tr w:rsidR="00F10513" w:rsidRPr="00F10513" w:rsidTr="00E71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891F67" w:rsidRDefault="00092624" w:rsidP="00092624">
            <w:pPr>
              <w:pStyle w:val="p2"/>
              <w:spacing w:before="0" w:beforeAutospacing="0" w:after="0" w:afterAutospacing="0"/>
              <w:rPr>
                <w:sz w:val="22"/>
              </w:rPr>
            </w:pPr>
            <w:r w:rsidRPr="00891F67">
              <w:rPr>
                <w:rStyle w:val="s2"/>
                <w:sz w:val="22"/>
              </w:rPr>
              <w:t xml:space="preserve">ПРОГРАММА №1 </w:t>
            </w:r>
            <w:r w:rsidRPr="00891F67">
              <w:rPr>
                <w:sz w:val="22"/>
              </w:rPr>
              <w:br/>
            </w:r>
            <w:r w:rsidRPr="00891F67">
              <w:rPr>
                <w:rStyle w:val="s2"/>
                <w:sz w:val="22"/>
              </w:rPr>
              <w:t>Продолжительность сеанса - 1 час 27 мин</w:t>
            </w:r>
            <w:r>
              <w:rPr>
                <w:sz w:val="22"/>
              </w:rPr>
              <w:t xml:space="preserve"> </w:t>
            </w:r>
            <w:r w:rsidRPr="00891F67">
              <w:rPr>
                <w:rStyle w:val="s2"/>
                <w:sz w:val="22"/>
              </w:rPr>
              <w:t>16+</w:t>
            </w:r>
          </w:p>
          <w:p w:rsidR="00092624" w:rsidRPr="00891F67" w:rsidRDefault="00092624" w:rsidP="00092624">
            <w:pPr>
              <w:pStyle w:val="p2"/>
              <w:spacing w:before="0" w:beforeAutospacing="0" w:after="0" w:afterAutospacing="0"/>
              <w:rPr>
                <w:rStyle w:val="s3"/>
                <w:sz w:val="22"/>
              </w:rPr>
            </w:pPr>
            <w:r w:rsidRPr="00891F67">
              <w:rPr>
                <w:rStyle w:val="s3"/>
                <w:sz w:val="22"/>
              </w:rPr>
              <w:t>1. «СТРАНА УДЭХЕ»</w:t>
            </w:r>
          </w:p>
          <w:p w:rsidR="00092624" w:rsidRPr="00891F67" w:rsidRDefault="00092624" w:rsidP="00092624">
            <w:pPr>
              <w:pStyle w:val="p2"/>
              <w:spacing w:before="0" w:beforeAutospacing="0" w:after="0" w:afterAutospacing="0"/>
              <w:rPr>
                <w:sz w:val="22"/>
              </w:rPr>
            </w:pPr>
            <w:r w:rsidRPr="00891F67">
              <w:rPr>
                <w:rStyle w:val="s3"/>
                <w:sz w:val="22"/>
              </w:rPr>
              <w:t>2. «ШОКОЛАДНЫЙ ВЕТЕР»</w:t>
            </w:r>
          </w:p>
          <w:p w:rsidR="00F10513" w:rsidRPr="00F10513" w:rsidRDefault="00092624" w:rsidP="00092624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 w:rsidRPr="00891F67">
              <w:rPr>
                <w:rStyle w:val="s3"/>
                <w:sz w:val="22"/>
              </w:rPr>
              <w:t>3. «ВСХОДЫ КОММУНИЗМА»</w:t>
            </w:r>
          </w:p>
        </w:tc>
      </w:tr>
      <w:tr w:rsidR="00F10513" w:rsidRPr="00F10513" w:rsidTr="00E71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Default="00092624" w:rsidP="00092624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ПРОГРАММА №4</w:t>
            </w:r>
            <w:r>
              <w:br/>
            </w:r>
            <w:r>
              <w:rPr>
                <w:rStyle w:val="s2"/>
              </w:rPr>
              <w:t>Продолжительность сеанса - 1 час 21 мин16+</w:t>
            </w:r>
          </w:p>
          <w:p w:rsidR="00092624" w:rsidRDefault="00092624" w:rsidP="00092624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 xml:space="preserve">1. «ПОЛЕ КЛЕВЕРА» </w:t>
            </w:r>
          </w:p>
          <w:p w:rsidR="00092624" w:rsidRDefault="00092624" w:rsidP="00092624">
            <w:pPr>
              <w:pStyle w:val="p2"/>
              <w:spacing w:before="0" w:beforeAutospacing="0" w:after="0" w:afterAutospacing="0"/>
              <w:rPr>
                <w:rStyle w:val="s4"/>
              </w:rPr>
            </w:pPr>
            <w:r w:rsidRPr="00C02F06">
              <w:rPr>
                <w:rStyle w:val="s3"/>
              </w:rPr>
              <w:t>2. «</w:t>
            </w:r>
            <w:r w:rsidRPr="006F516F">
              <w:rPr>
                <w:rStyle w:val="s4"/>
                <w:lang w:val="en-US"/>
              </w:rPr>
              <w:t>The</w:t>
            </w:r>
            <w:r w:rsidRPr="00C02F06">
              <w:rPr>
                <w:rStyle w:val="s4"/>
              </w:rPr>
              <w:t xml:space="preserve"> </w:t>
            </w:r>
            <w:r w:rsidRPr="006F516F">
              <w:rPr>
                <w:rStyle w:val="s4"/>
                <w:lang w:val="en-US"/>
              </w:rPr>
              <w:t>Law</w:t>
            </w:r>
            <w:r w:rsidRPr="00C02F06">
              <w:rPr>
                <w:rStyle w:val="s4"/>
              </w:rPr>
              <w:t xml:space="preserve"> </w:t>
            </w:r>
            <w:r w:rsidRPr="006F516F">
              <w:rPr>
                <w:rStyle w:val="s4"/>
                <w:lang w:val="en-US"/>
              </w:rPr>
              <w:t>of</w:t>
            </w:r>
            <w:r w:rsidRPr="00C02F06">
              <w:rPr>
                <w:rStyle w:val="s4"/>
              </w:rPr>
              <w:t xml:space="preserve"> </w:t>
            </w:r>
            <w:r w:rsidRPr="006F516F">
              <w:rPr>
                <w:rStyle w:val="s4"/>
                <w:lang w:val="en-US"/>
              </w:rPr>
              <w:t>Survival</w:t>
            </w:r>
            <w:r w:rsidRPr="00C02F06">
              <w:rPr>
                <w:rStyle w:val="s4"/>
              </w:rPr>
              <w:t>» (</w:t>
            </w:r>
            <w:r>
              <w:rPr>
                <w:rStyle w:val="s4"/>
              </w:rPr>
              <w:t>Закон</w:t>
            </w:r>
            <w:r w:rsidRPr="00C02F06">
              <w:rPr>
                <w:rStyle w:val="s4"/>
              </w:rPr>
              <w:t xml:space="preserve"> </w:t>
            </w:r>
            <w:r>
              <w:rPr>
                <w:rStyle w:val="s4"/>
              </w:rPr>
              <w:t>выживания</w:t>
            </w:r>
            <w:r w:rsidRPr="00C02F06">
              <w:rPr>
                <w:rStyle w:val="s4"/>
              </w:rPr>
              <w:t>)</w:t>
            </w:r>
            <w:r w:rsidRPr="006F516F">
              <w:rPr>
                <w:rStyle w:val="s4"/>
                <w:lang w:val="en-US"/>
              </w:rPr>
              <w:t> </w:t>
            </w:r>
            <w:r w:rsidRPr="00C02F06">
              <w:rPr>
                <w:rStyle w:val="s5"/>
              </w:rPr>
              <w:t xml:space="preserve"> </w:t>
            </w:r>
            <w:r w:rsidRPr="00C02F06">
              <w:br/>
            </w:r>
            <w:r w:rsidRPr="00C02F06">
              <w:rPr>
                <w:rStyle w:val="s3"/>
              </w:rPr>
              <w:t xml:space="preserve">3. </w:t>
            </w:r>
            <w:r>
              <w:rPr>
                <w:rStyle w:val="s4"/>
              </w:rPr>
              <w:t>«ПТИЧКА»</w:t>
            </w:r>
          </w:p>
          <w:p w:rsidR="00F10513" w:rsidRPr="00F10513" w:rsidRDefault="00092624" w:rsidP="00092624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>
              <w:rPr>
                <w:rStyle w:val="s4"/>
              </w:rPr>
              <w:t>4. «БЛУДНЫЙ СЫН»</w:t>
            </w:r>
          </w:p>
        </w:tc>
      </w:tr>
      <w:tr w:rsidR="00F10513" w:rsidRPr="00F10513" w:rsidTr="00E71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Default="00092624" w:rsidP="00092624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ПРОГРАММА №6</w:t>
            </w:r>
            <w:r>
              <w:br/>
            </w:r>
            <w:r>
              <w:rPr>
                <w:rStyle w:val="s2"/>
              </w:rPr>
              <w:t>Продолжительность сеанса - 1 час 32 мин16+</w:t>
            </w:r>
          </w:p>
          <w:p w:rsidR="00092624" w:rsidRDefault="00092624" w:rsidP="00092624">
            <w:pPr>
              <w:pStyle w:val="p3"/>
              <w:spacing w:before="0" w:beforeAutospacing="0" w:after="0" w:afterAutospacing="0"/>
            </w:pPr>
            <w:r>
              <w:rPr>
                <w:rStyle w:val="s3"/>
              </w:rPr>
              <w:t xml:space="preserve">1. </w:t>
            </w:r>
            <w:r>
              <w:rPr>
                <w:rStyle w:val="s4"/>
              </w:rPr>
              <w:t>«СВЕТЛЯЧОК» </w:t>
            </w:r>
          </w:p>
          <w:p w:rsidR="00F10513" w:rsidRPr="00F10513" w:rsidRDefault="00092624" w:rsidP="00092624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>
              <w:rPr>
                <w:rStyle w:val="s3"/>
              </w:rPr>
              <w:t xml:space="preserve">2. </w:t>
            </w:r>
            <w:r>
              <w:rPr>
                <w:rStyle w:val="s3"/>
              </w:rPr>
              <w:t>«</w:t>
            </w:r>
            <w:r>
              <w:rPr>
                <w:rStyle w:val="s3"/>
              </w:rPr>
              <w:t>В СТОРОНЕ</w:t>
            </w:r>
            <w:r>
              <w:rPr>
                <w:rStyle w:val="s3"/>
              </w:rPr>
              <w:t>»</w:t>
            </w:r>
            <w:r>
              <w:br/>
            </w:r>
            <w:r>
              <w:rPr>
                <w:rStyle w:val="s3"/>
              </w:rPr>
              <w:t>3. «ГЭСЛО. Исчезнувшая экспедиция» 12+</w:t>
            </w:r>
          </w:p>
        </w:tc>
      </w:tr>
      <w:tr w:rsidR="00F10513" w:rsidRPr="00F10513" w:rsidTr="00E71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Default="00092624" w:rsidP="00092624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 xml:space="preserve">ПРОГРАММА №7 </w:t>
            </w:r>
            <w:r>
              <w:br/>
            </w:r>
            <w:r>
              <w:rPr>
                <w:rStyle w:val="s2"/>
              </w:rPr>
              <w:t>Продолжительность сеанса - 1 час</w:t>
            </w:r>
            <w:r>
              <w:t xml:space="preserve"> </w:t>
            </w:r>
            <w:r>
              <w:rPr>
                <w:rStyle w:val="s2"/>
              </w:rPr>
              <w:t>12+</w:t>
            </w:r>
          </w:p>
          <w:p w:rsidR="00092624" w:rsidRDefault="00092624" w:rsidP="00092624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>1. «ТЫ НЕ ОДИН!»</w:t>
            </w:r>
          </w:p>
          <w:p w:rsidR="00092624" w:rsidRDefault="00092624" w:rsidP="00092624">
            <w:pPr>
              <w:pStyle w:val="p2"/>
              <w:spacing w:before="0" w:beforeAutospacing="0" w:after="0" w:afterAutospacing="0"/>
            </w:pPr>
            <w:r>
              <w:rPr>
                <w:rStyle w:val="s6"/>
              </w:rPr>
              <w:lastRenderedPageBreak/>
              <w:t>2. «АГАТА В ПУТИ» </w:t>
            </w:r>
          </w:p>
          <w:p w:rsidR="00F10513" w:rsidRPr="00F10513" w:rsidRDefault="00092624" w:rsidP="00092624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>
              <w:rPr>
                <w:rStyle w:val="s4"/>
              </w:rPr>
              <w:t xml:space="preserve">3. </w:t>
            </w:r>
            <w:r>
              <w:rPr>
                <w:rStyle w:val="s3"/>
              </w:rPr>
              <w:t>«ПОИСК»</w:t>
            </w:r>
          </w:p>
        </w:tc>
      </w:tr>
      <w:tr w:rsidR="00F10513" w:rsidRPr="00F10513" w:rsidTr="00A61CBC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 w:rsidP="00F10513">
            <w:pPr>
              <w:pStyle w:val="p2"/>
              <w:spacing w:before="0" w:beforeAutospacing="0" w:after="0" w:afterAutospacing="0"/>
              <w:jc w:val="center"/>
              <w:rPr>
                <w:rStyle w:val="s2"/>
              </w:rPr>
            </w:pPr>
            <w:r w:rsidRPr="00F10513">
              <w:lastRenderedPageBreak/>
              <w:t xml:space="preserve">Клуба </w:t>
            </w:r>
            <w:proofErr w:type="spellStart"/>
            <w:r w:rsidRPr="00F10513">
              <w:t>пос</w:t>
            </w:r>
            <w:proofErr w:type="gramStart"/>
            <w:r w:rsidRPr="00F10513">
              <w:t>.Л</w:t>
            </w:r>
            <w:proofErr w:type="gramEnd"/>
            <w:r w:rsidRPr="00F10513">
              <w:t>ДК</w:t>
            </w:r>
            <w:proofErr w:type="spellEnd"/>
            <w:r w:rsidRPr="00F10513">
              <w:t xml:space="preserve"> </w:t>
            </w:r>
            <w:proofErr w:type="spellStart"/>
            <w:r w:rsidRPr="00F10513">
              <w:t>г.Онега</w:t>
            </w:r>
            <w:proofErr w:type="spellEnd"/>
            <w:r w:rsidRPr="00F10513">
              <w:t xml:space="preserve">, </w:t>
            </w:r>
            <w:proofErr w:type="spellStart"/>
            <w:r w:rsidRPr="00F10513">
              <w:t>ул.Приморская</w:t>
            </w:r>
            <w:proofErr w:type="spellEnd"/>
            <w:r w:rsidRPr="00F10513">
              <w:t>, д.1</w:t>
            </w:r>
          </w:p>
        </w:tc>
      </w:tr>
      <w:tr w:rsidR="00F10513" w:rsidRPr="00F10513" w:rsidTr="00E71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Default="00092624" w:rsidP="00092624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 xml:space="preserve">ПРОГРАММА №2 </w:t>
            </w:r>
          </w:p>
          <w:p w:rsidR="00092624" w:rsidRDefault="00092624" w:rsidP="00092624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Продолжительность сеанса - 1 час 32 мин</w:t>
            </w:r>
            <w:r>
              <w:t xml:space="preserve"> </w:t>
            </w:r>
            <w:r>
              <w:rPr>
                <w:rStyle w:val="s2"/>
              </w:rPr>
              <w:t>16+</w:t>
            </w:r>
            <w:r>
              <w:br/>
            </w:r>
            <w:r>
              <w:rPr>
                <w:rStyle w:val="s3"/>
              </w:rPr>
              <w:t>1. «ТЕРИБЕРКА. LIVE» 12+</w:t>
            </w:r>
          </w:p>
          <w:p w:rsidR="00092624" w:rsidRDefault="00092624" w:rsidP="00092624">
            <w:pPr>
              <w:pStyle w:val="p2"/>
              <w:spacing w:before="0" w:beforeAutospacing="0" w:after="0" w:afterAutospacing="0"/>
            </w:pPr>
            <w:r>
              <w:rPr>
                <w:rStyle w:val="s4"/>
              </w:rPr>
              <w:t>2. «ЧИСТЫЙ ВЗГЛЯД» 12+</w:t>
            </w:r>
          </w:p>
          <w:p w:rsidR="00F10513" w:rsidRPr="00F10513" w:rsidRDefault="00092624" w:rsidP="00092624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>
              <w:rPr>
                <w:rStyle w:val="s3"/>
              </w:rPr>
              <w:t>3. «АННА И ВАНО. ВАННА И ВИНО»  16+</w:t>
            </w:r>
          </w:p>
        </w:tc>
      </w:tr>
      <w:tr w:rsidR="00F10513" w:rsidRPr="00F10513" w:rsidTr="00E71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Default="00092624" w:rsidP="00092624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ПРОГРАММА №4</w:t>
            </w:r>
            <w:r>
              <w:br/>
            </w:r>
            <w:r>
              <w:rPr>
                <w:rStyle w:val="s2"/>
              </w:rPr>
              <w:t>Продолжительность сеанса - 1 час 21 мин16+</w:t>
            </w:r>
          </w:p>
          <w:p w:rsidR="00092624" w:rsidRDefault="00092624" w:rsidP="00092624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 xml:space="preserve">1. «ПОЛЕ КЛЕВЕРА» </w:t>
            </w:r>
          </w:p>
          <w:p w:rsidR="00092624" w:rsidRDefault="00092624" w:rsidP="00092624">
            <w:pPr>
              <w:pStyle w:val="p2"/>
              <w:spacing w:before="0" w:beforeAutospacing="0" w:after="0" w:afterAutospacing="0"/>
              <w:rPr>
                <w:rStyle w:val="s4"/>
              </w:rPr>
            </w:pPr>
            <w:r w:rsidRPr="00C02F06">
              <w:rPr>
                <w:rStyle w:val="s3"/>
              </w:rPr>
              <w:t>2. «</w:t>
            </w:r>
            <w:r w:rsidRPr="006F516F">
              <w:rPr>
                <w:rStyle w:val="s4"/>
                <w:lang w:val="en-US"/>
              </w:rPr>
              <w:t>The</w:t>
            </w:r>
            <w:r w:rsidRPr="00C02F06">
              <w:rPr>
                <w:rStyle w:val="s4"/>
              </w:rPr>
              <w:t xml:space="preserve"> </w:t>
            </w:r>
            <w:r w:rsidRPr="006F516F">
              <w:rPr>
                <w:rStyle w:val="s4"/>
                <w:lang w:val="en-US"/>
              </w:rPr>
              <w:t>Law</w:t>
            </w:r>
            <w:r w:rsidRPr="00C02F06">
              <w:rPr>
                <w:rStyle w:val="s4"/>
              </w:rPr>
              <w:t xml:space="preserve"> </w:t>
            </w:r>
            <w:r w:rsidRPr="006F516F">
              <w:rPr>
                <w:rStyle w:val="s4"/>
                <w:lang w:val="en-US"/>
              </w:rPr>
              <w:t>of</w:t>
            </w:r>
            <w:r w:rsidRPr="00C02F06">
              <w:rPr>
                <w:rStyle w:val="s4"/>
              </w:rPr>
              <w:t xml:space="preserve"> </w:t>
            </w:r>
            <w:r w:rsidRPr="006F516F">
              <w:rPr>
                <w:rStyle w:val="s4"/>
                <w:lang w:val="en-US"/>
              </w:rPr>
              <w:t>Survival</w:t>
            </w:r>
            <w:r w:rsidRPr="00C02F06">
              <w:rPr>
                <w:rStyle w:val="s4"/>
              </w:rPr>
              <w:t>» (</w:t>
            </w:r>
            <w:r>
              <w:rPr>
                <w:rStyle w:val="s4"/>
              </w:rPr>
              <w:t>Закон</w:t>
            </w:r>
            <w:r w:rsidRPr="00C02F06">
              <w:rPr>
                <w:rStyle w:val="s4"/>
              </w:rPr>
              <w:t xml:space="preserve"> </w:t>
            </w:r>
            <w:r>
              <w:rPr>
                <w:rStyle w:val="s4"/>
              </w:rPr>
              <w:t>выживания</w:t>
            </w:r>
            <w:r w:rsidRPr="00C02F06">
              <w:rPr>
                <w:rStyle w:val="s4"/>
              </w:rPr>
              <w:t>)</w:t>
            </w:r>
            <w:r w:rsidRPr="006F516F">
              <w:rPr>
                <w:rStyle w:val="s4"/>
                <w:lang w:val="en-US"/>
              </w:rPr>
              <w:t> </w:t>
            </w:r>
            <w:r w:rsidRPr="00C02F06">
              <w:rPr>
                <w:rStyle w:val="s5"/>
              </w:rPr>
              <w:t xml:space="preserve"> </w:t>
            </w:r>
            <w:r w:rsidRPr="00C02F06">
              <w:br/>
            </w:r>
            <w:r w:rsidRPr="00C02F06">
              <w:rPr>
                <w:rStyle w:val="s3"/>
              </w:rPr>
              <w:t xml:space="preserve">3. </w:t>
            </w:r>
            <w:r>
              <w:rPr>
                <w:rStyle w:val="s4"/>
              </w:rPr>
              <w:t>«ПТИЧКА»</w:t>
            </w:r>
          </w:p>
          <w:p w:rsidR="00F10513" w:rsidRPr="00F10513" w:rsidRDefault="00092624" w:rsidP="00092624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>
              <w:rPr>
                <w:rStyle w:val="s4"/>
              </w:rPr>
              <w:t>4. «БЛУДНЫЙ СЫН»</w:t>
            </w:r>
          </w:p>
        </w:tc>
      </w:tr>
      <w:tr w:rsidR="00F10513" w:rsidRPr="00F10513" w:rsidTr="00E71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Default="00092624" w:rsidP="00092624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ПРОГРАММА №5</w:t>
            </w:r>
            <w:r>
              <w:br/>
            </w:r>
            <w:r>
              <w:rPr>
                <w:rStyle w:val="s2"/>
              </w:rPr>
              <w:t>Продолжительность сеанса - 1 час 49 мин</w:t>
            </w:r>
            <w:r>
              <w:t xml:space="preserve"> </w:t>
            </w:r>
            <w:r>
              <w:rPr>
                <w:rStyle w:val="s2"/>
              </w:rPr>
              <w:t>12+</w:t>
            </w:r>
          </w:p>
          <w:p w:rsidR="00F10513" w:rsidRPr="00F10513" w:rsidRDefault="00092624" w:rsidP="00092624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>
              <w:rPr>
                <w:rStyle w:val="s3"/>
              </w:rPr>
              <w:t>1. «ЭТО ВСЁ МОЁ»</w:t>
            </w:r>
          </w:p>
        </w:tc>
      </w:tr>
      <w:tr w:rsidR="00F10513" w:rsidRPr="00F10513" w:rsidTr="00E71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3" w:rsidRPr="00F10513" w:rsidRDefault="00F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Default="00092624" w:rsidP="00092624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ПРОГРАММА №6</w:t>
            </w:r>
            <w:r>
              <w:br/>
            </w:r>
            <w:r>
              <w:rPr>
                <w:rStyle w:val="s2"/>
              </w:rPr>
              <w:t>Продолжительность сеанса - 1 час 32 мин16+</w:t>
            </w:r>
          </w:p>
          <w:p w:rsidR="00092624" w:rsidRDefault="00092624" w:rsidP="00092624">
            <w:pPr>
              <w:pStyle w:val="p3"/>
              <w:spacing w:before="0" w:beforeAutospacing="0" w:after="0" w:afterAutospacing="0"/>
            </w:pPr>
            <w:r>
              <w:rPr>
                <w:rStyle w:val="s3"/>
              </w:rPr>
              <w:t xml:space="preserve">1. </w:t>
            </w:r>
            <w:r>
              <w:rPr>
                <w:rStyle w:val="s4"/>
              </w:rPr>
              <w:t>«СВЕТЛЯЧОК» </w:t>
            </w:r>
          </w:p>
          <w:p w:rsidR="00092624" w:rsidRDefault="00092624" w:rsidP="00092624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 xml:space="preserve">2. </w:t>
            </w:r>
            <w:r>
              <w:rPr>
                <w:rStyle w:val="s3"/>
              </w:rPr>
              <w:t>«В СТОРОНЕ</w:t>
            </w:r>
            <w:r>
              <w:t>»</w:t>
            </w:r>
          </w:p>
          <w:p w:rsidR="00F10513" w:rsidRPr="00F10513" w:rsidRDefault="00092624" w:rsidP="00092624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>
              <w:rPr>
                <w:rStyle w:val="s3"/>
              </w:rPr>
              <w:t>3. «ГЭСЛО. Исчезнувшая экспедиция» 12+</w:t>
            </w:r>
          </w:p>
        </w:tc>
      </w:tr>
      <w:tr w:rsidR="00092624" w:rsidRPr="00F10513" w:rsidTr="001A4B8D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092624" w:rsidRDefault="00092624" w:rsidP="00092624">
            <w:pPr>
              <w:pStyle w:val="p2"/>
              <w:spacing w:before="0" w:beforeAutospacing="0" w:after="0" w:afterAutospacing="0"/>
              <w:jc w:val="center"/>
              <w:rPr>
                <w:rStyle w:val="s2"/>
              </w:rPr>
            </w:pPr>
            <w:r w:rsidRPr="00092624">
              <w:t xml:space="preserve">Клуба левобережья </w:t>
            </w:r>
            <w:proofErr w:type="spellStart"/>
            <w:r w:rsidRPr="00092624">
              <w:t>г</w:t>
            </w:r>
            <w:proofErr w:type="gramStart"/>
            <w:r w:rsidRPr="00092624">
              <w:t>.О</w:t>
            </w:r>
            <w:proofErr w:type="gramEnd"/>
            <w:r w:rsidRPr="00092624">
              <w:t>неги</w:t>
            </w:r>
            <w:proofErr w:type="spellEnd"/>
            <w:r w:rsidRPr="00092624">
              <w:t xml:space="preserve">, </w:t>
            </w:r>
            <w:proofErr w:type="spellStart"/>
            <w:r w:rsidRPr="00092624">
              <w:t>г.Онега</w:t>
            </w:r>
            <w:proofErr w:type="spellEnd"/>
            <w:r w:rsidRPr="00092624">
              <w:t>, ул. Алексеева, д.11</w:t>
            </w:r>
          </w:p>
        </w:tc>
      </w:tr>
      <w:tr w:rsidR="00092624" w:rsidRPr="00F10513" w:rsidTr="00E71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F10513" w:rsidRDefault="0009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F10513" w:rsidRDefault="0009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F10513" w:rsidRDefault="0009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891F67" w:rsidRDefault="00092624" w:rsidP="006B43DA">
            <w:pPr>
              <w:pStyle w:val="p2"/>
              <w:spacing w:before="0" w:beforeAutospacing="0" w:after="0" w:afterAutospacing="0"/>
              <w:rPr>
                <w:sz w:val="22"/>
              </w:rPr>
            </w:pPr>
            <w:r w:rsidRPr="00891F67">
              <w:rPr>
                <w:rStyle w:val="s2"/>
                <w:sz w:val="22"/>
              </w:rPr>
              <w:t xml:space="preserve">ПРОГРАММА №1 </w:t>
            </w:r>
            <w:r w:rsidRPr="00891F67">
              <w:rPr>
                <w:sz w:val="22"/>
              </w:rPr>
              <w:br/>
            </w:r>
            <w:r w:rsidRPr="00891F67">
              <w:rPr>
                <w:rStyle w:val="s2"/>
                <w:sz w:val="22"/>
              </w:rPr>
              <w:t>Продолжительность сеанса - 1 час 27 мин</w:t>
            </w:r>
            <w:r>
              <w:rPr>
                <w:sz w:val="22"/>
              </w:rPr>
              <w:t xml:space="preserve"> </w:t>
            </w:r>
            <w:r w:rsidRPr="00891F67">
              <w:rPr>
                <w:rStyle w:val="s2"/>
                <w:sz w:val="22"/>
              </w:rPr>
              <w:t>16+</w:t>
            </w:r>
          </w:p>
          <w:p w:rsidR="00092624" w:rsidRPr="00891F67" w:rsidRDefault="00092624" w:rsidP="006B43DA">
            <w:pPr>
              <w:pStyle w:val="p2"/>
              <w:spacing w:before="0" w:beforeAutospacing="0" w:after="0" w:afterAutospacing="0"/>
              <w:rPr>
                <w:rStyle w:val="s3"/>
                <w:sz w:val="22"/>
              </w:rPr>
            </w:pPr>
            <w:r w:rsidRPr="00891F67">
              <w:rPr>
                <w:rStyle w:val="s3"/>
                <w:sz w:val="22"/>
              </w:rPr>
              <w:t>1. «СТРАНА УДЭХЕ»</w:t>
            </w:r>
          </w:p>
          <w:p w:rsidR="00092624" w:rsidRPr="00891F67" w:rsidRDefault="00092624" w:rsidP="006B43DA">
            <w:pPr>
              <w:pStyle w:val="p2"/>
              <w:spacing w:before="0" w:beforeAutospacing="0" w:after="0" w:afterAutospacing="0"/>
              <w:rPr>
                <w:sz w:val="22"/>
              </w:rPr>
            </w:pPr>
            <w:r w:rsidRPr="00891F67">
              <w:rPr>
                <w:rStyle w:val="s3"/>
                <w:sz w:val="22"/>
              </w:rPr>
              <w:t>2. «ШОКОЛАДНЫЙ ВЕТЕР»</w:t>
            </w:r>
          </w:p>
          <w:p w:rsidR="00092624" w:rsidRPr="002F38E4" w:rsidRDefault="00092624" w:rsidP="006B43DA">
            <w:pPr>
              <w:pStyle w:val="p2"/>
              <w:spacing w:before="0" w:beforeAutospacing="0" w:after="0" w:afterAutospacing="0"/>
              <w:rPr>
                <w:sz w:val="22"/>
              </w:rPr>
            </w:pPr>
            <w:r w:rsidRPr="00891F67">
              <w:rPr>
                <w:rStyle w:val="s3"/>
                <w:sz w:val="22"/>
              </w:rPr>
              <w:t>3. «ВСХОДЫ КОММУНИЗМА»</w:t>
            </w:r>
          </w:p>
        </w:tc>
      </w:tr>
      <w:tr w:rsidR="00092624" w:rsidRPr="00F10513" w:rsidTr="00E71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F10513" w:rsidRDefault="0009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F10513" w:rsidRDefault="0009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F10513" w:rsidRDefault="0009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Default="00092624" w:rsidP="006B43DA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 xml:space="preserve">ПРОГРАММА №2  </w:t>
            </w:r>
          </w:p>
          <w:p w:rsidR="00092624" w:rsidRDefault="00092624" w:rsidP="006B43DA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Продолжительность сеанса - 1 час 32 мин</w:t>
            </w:r>
            <w:r>
              <w:t xml:space="preserve"> </w:t>
            </w:r>
            <w:r>
              <w:rPr>
                <w:rStyle w:val="s2"/>
              </w:rPr>
              <w:t>16+</w:t>
            </w:r>
            <w:r>
              <w:br/>
            </w:r>
            <w:r>
              <w:rPr>
                <w:rStyle w:val="s3"/>
              </w:rPr>
              <w:t>1. «ТЕРИБЕРКА. LIVE» 12+</w:t>
            </w:r>
          </w:p>
          <w:p w:rsidR="00092624" w:rsidRDefault="00092624" w:rsidP="006B43DA">
            <w:pPr>
              <w:pStyle w:val="p2"/>
              <w:spacing w:before="0" w:beforeAutospacing="0" w:after="0" w:afterAutospacing="0"/>
            </w:pPr>
            <w:r>
              <w:rPr>
                <w:rStyle w:val="s4"/>
              </w:rPr>
              <w:t>2. «ЧИСТЫЙ ВЗГЛЯД» 12+</w:t>
            </w:r>
          </w:p>
          <w:p w:rsidR="00092624" w:rsidRPr="00891F67" w:rsidRDefault="00092624" w:rsidP="006B43DA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>3. «АННА И ВАНО. ВАННА И ВИНО»  16+</w:t>
            </w:r>
          </w:p>
        </w:tc>
      </w:tr>
      <w:tr w:rsidR="00092624" w:rsidRPr="00F10513" w:rsidTr="00E71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F10513" w:rsidRDefault="0009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F10513" w:rsidRDefault="0009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F10513" w:rsidRDefault="0009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Default="00092624" w:rsidP="006B43DA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ПРОГРАММА №3</w:t>
            </w:r>
            <w:r>
              <w:br/>
            </w:r>
            <w:r>
              <w:rPr>
                <w:rStyle w:val="s2"/>
              </w:rPr>
              <w:t>Продолжительность сеанса - 1 час 32 мин12+</w:t>
            </w:r>
          </w:p>
          <w:p w:rsidR="00092624" w:rsidRPr="00891F67" w:rsidRDefault="00092624" w:rsidP="006B43DA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>1. «ТЕРРИТОРИЯ КУВАЕВА» </w:t>
            </w:r>
          </w:p>
        </w:tc>
      </w:tr>
      <w:tr w:rsidR="00092624" w:rsidRPr="00F10513" w:rsidTr="006311F5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092624" w:rsidRDefault="00092624" w:rsidP="00092624">
            <w:pPr>
              <w:jc w:val="center"/>
              <w:rPr>
                <w:rStyle w:val="s2"/>
                <w:sz w:val="24"/>
                <w:szCs w:val="24"/>
              </w:rPr>
            </w:pPr>
            <w:proofErr w:type="spellStart"/>
            <w:r w:rsidRPr="00092624">
              <w:rPr>
                <w:rFonts w:ascii="Times New Roman" w:hAnsi="Times New Roman"/>
                <w:sz w:val="24"/>
                <w:szCs w:val="24"/>
              </w:rPr>
              <w:t>Музеей</w:t>
            </w:r>
            <w:proofErr w:type="spellEnd"/>
            <w:r w:rsidRPr="000926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26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9262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92624">
              <w:rPr>
                <w:rFonts w:ascii="Times New Roman" w:hAnsi="Times New Roman"/>
                <w:sz w:val="24"/>
                <w:szCs w:val="24"/>
              </w:rPr>
              <w:t>нега</w:t>
            </w:r>
            <w:proofErr w:type="spellEnd"/>
            <w:r w:rsidRPr="000926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2624">
              <w:rPr>
                <w:rFonts w:ascii="Times New Roman" w:hAnsi="Times New Roman"/>
                <w:sz w:val="24"/>
                <w:szCs w:val="24"/>
              </w:rPr>
              <w:t>пр.Кирова</w:t>
            </w:r>
            <w:proofErr w:type="spellEnd"/>
            <w:r w:rsidRPr="00092624">
              <w:rPr>
                <w:rFonts w:ascii="Times New Roman" w:hAnsi="Times New Roman"/>
                <w:sz w:val="24"/>
                <w:szCs w:val="24"/>
              </w:rPr>
              <w:t>, д.67</w:t>
            </w:r>
          </w:p>
        </w:tc>
      </w:tr>
      <w:tr w:rsidR="00092624" w:rsidRPr="00F10513" w:rsidTr="00E71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F10513" w:rsidRDefault="0009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F10513" w:rsidRDefault="0009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F10513" w:rsidRDefault="0009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891F67" w:rsidRDefault="00092624" w:rsidP="00092624">
            <w:pPr>
              <w:pStyle w:val="p2"/>
              <w:spacing w:before="0" w:beforeAutospacing="0" w:after="0" w:afterAutospacing="0"/>
              <w:rPr>
                <w:sz w:val="22"/>
              </w:rPr>
            </w:pPr>
            <w:r w:rsidRPr="00891F67">
              <w:rPr>
                <w:rStyle w:val="s2"/>
                <w:sz w:val="22"/>
              </w:rPr>
              <w:t xml:space="preserve">ПРОГРАММА №1 </w:t>
            </w:r>
            <w:r w:rsidRPr="00891F67">
              <w:rPr>
                <w:sz w:val="22"/>
              </w:rPr>
              <w:br/>
            </w:r>
            <w:r w:rsidRPr="00891F67">
              <w:rPr>
                <w:rStyle w:val="s2"/>
                <w:sz w:val="22"/>
              </w:rPr>
              <w:t>Продолжительность сеанса - 1 час 27 мин</w:t>
            </w:r>
            <w:r>
              <w:rPr>
                <w:sz w:val="22"/>
              </w:rPr>
              <w:t xml:space="preserve"> </w:t>
            </w:r>
            <w:r w:rsidRPr="00891F67">
              <w:rPr>
                <w:rStyle w:val="s2"/>
                <w:sz w:val="22"/>
              </w:rPr>
              <w:t>16+</w:t>
            </w:r>
          </w:p>
          <w:p w:rsidR="00092624" w:rsidRPr="00891F67" w:rsidRDefault="00092624" w:rsidP="00092624">
            <w:pPr>
              <w:pStyle w:val="p2"/>
              <w:spacing w:before="0" w:beforeAutospacing="0" w:after="0" w:afterAutospacing="0"/>
              <w:rPr>
                <w:rStyle w:val="s3"/>
                <w:sz w:val="22"/>
              </w:rPr>
            </w:pPr>
            <w:r w:rsidRPr="00891F67">
              <w:rPr>
                <w:rStyle w:val="s3"/>
                <w:sz w:val="22"/>
              </w:rPr>
              <w:t>1. «СТРАНА УДЭХЕ»</w:t>
            </w:r>
          </w:p>
          <w:p w:rsidR="00092624" w:rsidRPr="00891F67" w:rsidRDefault="00092624" w:rsidP="00092624">
            <w:pPr>
              <w:pStyle w:val="p2"/>
              <w:spacing w:before="0" w:beforeAutospacing="0" w:after="0" w:afterAutospacing="0"/>
              <w:rPr>
                <w:sz w:val="22"/>
              </w:rPr>
            </w:pPr>
            <w:r w:rsidRPr="00891F67">
              <w:rPr>
                <w:rStyle w:val="s3"/>
                <w:sz w:val="22"/>
              </w:rPr>
              <w:t>2. «ШОКОЛАДНЫЙ ВЕТЕР»</w:t>
            </w:r>
          </w:p>
          <w:p w:rsidR="00092624" w:rsidRPr="00F10513" w:rsidRDefault="00092624" w:rsidP="00092624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 w:rsidRPr="00891F67">
              <w:rPr>
                <w:rStyle w:val="s3"/>
                <w:sz w:val="22"/>
              </w:rPr>
              <w:t>3. «ВСХОДЫ КОММУНИЗМА»</w:t>
            </w:r>
          </w:p>
        </w:tc>
      </w:tr>
      <w:tr w:rsidR="00092624" w:rsidRPr="00F10513" w:rsidTr="00E715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F10513" w:rsidRDefault="0009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F10513" w:rsidRDefault="0009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Pr="00F10513" w:rsidRDefault="0009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24" w:rsidRDefault="00092624" w:rsidP="006B43DA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ПРОГРАММА №3</w:t>
            </w:r>
            <w:r>
              <w:br/>
            </w:r>
            <w:r>
              <w:rPr>
                <w:rStyle w:val="s2"/>
              </w:rPr>
              <w:t>Продолжительность сеанса - 1 час 32 мин12+</w:t>
            </w:r>
          </w:p>
          <w:p w:rsidR="00092624" w:rsidRPr="00891F67" w:rsidRDefault="00092624" w:rsidP="006B43DA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>1. «ТЕРРИТОРИЯ КУВАЕВА» </w:t>
            </w:r>
          </w:p>
        </w:tc>
      </w:tr>
    </w:tbl>
    <w:p w:rsidR="00E715F1" w:rsidRPr="00F10513" w:rsidRDefault="00E715F1" w:rsidP="00E71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7D4" w:rsidRPr="00F10513" w:rsidRDefault="005547D4">
      <w:pPr>
        <w:rPr>
          <w:rFonts w:ascii="Times New Roman" w:hAnsi="Times New Roman" w:cs="Times New Roman"/>
          <w:sz w:val="24"/>
          <w:szCs w:val="24"/>
        </w:rPr>
      </w:pPr>
    </w:p>
    <w:sectPr w:rsidR="005547D4" w:rsidRPr="00F1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F1"/>
    <w:rsid w:val="00092624"/>
    <w:rsid w:val="005547D4"/>
    <w:rsid w:val="00576475"/>
    <w:rsid w:val="00E715F1"/>
    <w:rsid w:val="00F1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7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7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715F1"/>
  </w:style>
  <w:style w:type="character" w:customStyle="1" w:styleId="s3">
    <w:name w:val="s3"/>
    <w:basedOn w:val="a0"/>
    <w:rsid w:val="00E715F1"/>
  </w:style>
  <w:style w:type="character" w:customStyle="1" w:styleId="s4">
    <w:name w:val="s4"/>
    <w:basedOn w:val="a0"/>
    <w:rsid w:val="00E715F1"/>
  </w:style>
  <w:style w:type="character" w:customStyle="1" w:styleId="s5">
    <w:name w:val="s5"/>
    <w:basedOn w:val="a0"/>
    <w:rsid w:val="00E715F1"/>
  </w:style>
  <w:style w:type="character" w:customStyle="1" w:styleId="s6">
    <w:name w:val="s6"/>
    <w:basedOn w:val="a0"/>
    <w:rsid w:val="00E715F1"/>
  </w:style>
  <w:style w:type="table" w:styleId="a3">
    <w:name w:val="Table Grid"/>
    <w:basedOn w:val="a1"/>
    <w:uiPriority w:val="59"/>
    <w:rsid w:val="00E715F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7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7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715F1"/>
  </w:style>
  <w:style w:type="character" w:customStyle="1" w:styleId="s3">
    <w:name w:val="s3"/>
    <w:basedOn w:val="a0"/>
    <w:rsid w:val="00E715F1"/>
  </w:style>
  <w:style w:type="character" w:customStyle="1" w:styleId="s4">
    <w:name w:val="s4"/>
    <w:basedOn w:val="a0"/>
    <w:rsid w:val="00E715F1"/>
  </w:style>
  <w:style w:type="character" w:customStyle="1" w:styleId="s5">
    <w:name w:val="s5"/>
    <w:basedOn w:val="a0"/>
    <w:rsid w:val="00E715F1"/>
  </w:style>
  <w:style w:type="character" w:customStyle="1" w:styleId="s6">
    <w:name w:val="s6"/>
    <w:basedOn w:val="a0"/>
    <w:rsid w:val="00E715F1"/>
  </w:style>
  <w:style w:type="table" w:styleId="a3">
    <w:name w:val="Table Grid"/>
    <w:basedOn w:val="a1"/>
    <w:uiPriority w:val="59"/>
    <w:rsid w:val="00E715F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Петр Александрович</dc:creator>
  <cp:lastModifiedBy>Меньшиков Петр Александрович</cp:lastModifiedBy>
  <cp:revision>3</cp:revision>
  <dcterms:created xsi:type="dcterms:W3CDTF">2018-02-16T10:26:00Z</dcterms:created>
  <dcterms:modified xsi:type="dcterms:W3CDTF">2018-02-16T10:33:00Z</dcterms:modified>
</cp:coreProperties>
</file>